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A6" w:rsidRPr="00E738AF" w:rsidRDefault="00F735A6" w:rsidP="00F735A6">
      <w:pPr>
        <w:jc w:val="center"/>
        <w:rPr>
          <w:sz w:val="28"/>
          <w:szCs w:val="28"/>
        </w:rPr>
      </w:pPr>
      <w:r w:rsidRPr="00E738AF">
        <w:rPr>
          <w:rFonts w:ascii="Times New Roman" w:hAnsi="Times New Roman" w:cs="Times New Roman"/>
          <w:b/>
          <w:sz w:val="28"/>
          <w:szCs w:val="28"/>
        </w:rPr>
        <w:t xml:space="preserve">Количество поданных документов на </w:t>
      </w:r>
      <w:r w:rsidR="00D0557C">
        <w:rPr>
          <w:rFonts w:ascii="Times New Roman" w:hAnsi="Times New Roman" w:cs="Times New Roman"/>
          <w:b/>
          <w:sz w:val="28"/>
          <w:szCs w:val="28"/>
        </w:rPr>
        <w:t>01</w:t>
      </w:r>
      <w:r w:rsidRPr="00E73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57C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E738AF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tbl>
      <w:tblPr>
        <w:tblStyle w:val="a3"/>
        <w:tblW w:w="0" w:type="auto"/>
        <w:tblLook w:val="04A0"/>
      </w:tblPr>
      <w:tblGrid>
        <w:gridCol w:w="6062"/>
        <w:gridCol w:w="2553"/>
      </w:tblGrid>
      <w:tr w:rsidR="008A1B62" w:rsidTr="00002C60">
        <w:tc>
          <w:tcPr>
            <w:tcW w:w="6062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A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553" w:type="dxa"/>
          </w:tcPr>
          <w:p w:rsidR="008A1B62" w:rsidRPr="00F735A6" w:rsidRDefault="008A1B62" w:rsidP="00B1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5A6">
              <w:rPr>
                <w:rFonts w:ascii="Times New Roman" w:hAnsi="Times New Roman" w:cs="Times New Roman"/>
                <w:b/>
              </w:rPr>
              <w:t>Количество поданных документов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Документационное обеспечение управления и архивоведение (база 9 классов)</w:t>
            </w:r>
          </w:p>
        </w:tc>
        <w:tc>
          <w:tcPr>
            <w:tcW w:w="2553" w:type="dxa"/>
          </w:tcPr>
          <w:p w:rsidR="008A1B62" w:rsidRPr="00F735A6" w:rsidRDefault="00313450" w:rsidP="00313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Преподавание в начальных классах (база 11 классов)</w:t>
            </w:r>
          </w:p>
        </w:tc>
        <w:tc>
          <w:tcPr>
            <w:tcW w:w="2553" w:type="dxa"/>
          </w:tcPr>
          <w:p w:rsidR="008A1B62" w:rsidRPr="00F735A6" w:rsidRDefault="008A710E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3450">
              <w:rPr>
                <w:rFonts w:ascii="Times New Roman" w:hAnsi="Times New Roman" w:cs="Times New Roman"/>
              </w:rPr>
              <w:t>4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 w:rsidP="008A1B62">
            <w:pPr>
              <w:tabs>
                <w:tab w:val="left" w:pos="1661"/>
              </w:tabs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Физическая культура (база 9 классов)</w:t>
            </w:r>
          </w:p>
        </w:tc>
        <w:tc>
          <w:tcPr>
            <w:tcW w:w="2553" w:type="dxa"/>
          </w:tcPr>
          <w:p w:rsidR="008A1B62" w:rsidRPr="00F735A6" w:rsidRDefault="0031345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Программирование в компьютерных системах (база 9 классов)</w:t>
            </w:r>
          </w:p>
        </w:tc>
        <w:tc>
          <w:tcPr>
            <w:tcW w:w="2553" w:type="dxa"/>
          </w:tcPr>
          <w:p w:rsidR="008A1B62" w:rsidRPr="00F735A6" w:rsidRDefault="00002C6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542">
              <w:rPr>
                <w:rFonts w:ascii="Times New Roman" w:hAnsi="Times New Roman" w:cs="Times New Roman"/>
              </w:rPr>
              <w:t>4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Наладчик программного и аппаратного обеспечения (база 11 классов)</w:t>
            </w:r>
          </w:p>
        </w:tc>
        <w:tc>
          <w:tcPr>
            <w:tcW w:w="2553" w:type="dxa"/>
          </w:tcPr>
          <w:p w:rsidR="008A1B62" w:rsidRPr="00F735A6" w:rsidRDefault="00002C60" w:rsidP="00D05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57C">
              <w:rPr>
                <w:rFonts w:ascii="Times New Roman" w:hAnsi="Times New Roman" w:cs="Times New Roman"/>
              </w:rPr>
              <w:t>6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Информационная безопасность (база 9 классов)</w:t>
            </w:r>
          </w:p>
          <w:p w:rsidR="00B16786" w:rsidRPr="00F735A6" w:rsidRDefault="00B16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8A1B62" w:rsidRPr="00F735A6" w:rsidRDefault="008A710E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3450">
              <w:rPr>
                <w:rFonts w:ascii="Times New Roman" w:hAnsi="Times New Roman" w:cs="Times New Roman"/>
              </w:rPr>
              <w:t>7</w:t>
            </w:r>
          </w:p>
        </w:tc>
      </w:tr>
      <w:tr w:rsidR="008A1B62" w:rsidTr="00002C60">
        <w:tc>
          <w:tcPr>
            <w:tcW w:w="6062" w:type="dxa"/>
          </w:tcPr>
          <w:p w:rsidR="008A1B62" w:rsidRPr="00F735A6" w:rsidRDefault="00B16786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 xml:space="preserve">Профильные классы 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Социально-экономический профиль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Физико-математический профиль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>Филологический (английский язык)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  <w:r w:rsidRPr="00F735A6">
              <w:rPr>
                <w:rFonts w:ascii="Times New Roman" w:hAnsi="Times New Roman" w:cs="Times New Roman"/>
              </w:rPr>
              <w:t xml:space="preserve">                                 (немецкий язык)</w:t>
            </w:r>
          </w:p>
        </w:tc>
        <w:tc>
          <w:tcPr>
            <w:tcW w:w="2553" w:type="dxa"/>
          </w:tcPr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31345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31345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8A1B62" w:rsidRPr="00F735A6" w:rsidRDefault="008A1B62">
            <w:pPr>
              <w:rPr>
                <w:rFonts w:ascii="Times New Roman" w:hAnsi="Times New Roman" w:cs="Times New Roman"/>
              </w:rPr>
            </w:pPr>
          </w:p>
          <w:p w:rsidR="008A1B62" w:rsidRPr="00F735A6" w:rsidRDefault="0031345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8A1B62" w:rsidRPr="00F735A6" w:rsidRDefault="00313450" w:rsidP="00B1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70F15" w:rsidRDefault="00970F15"/>
    <w:sectPr w:rsidR="00970F15" w:rsidSect="0097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A1B62"/>
    <w:rsid w:val="00002C60"/>
    <w:rsid w:val="0029511F"/>
    <w:rsid w:val="00311BA7"/>
    <w:rsid w:val="00313450"/>
    <w:rsid w:val="00391861"/>
    <w:rsid w:val="008A1B62"/>
    <w:rsid w:val="008A710E"/>
    <w:rsid w:val="00970F15"/>
    <w:rsid w:val="00A70D88"/>
    <w:rsid w:val="00B16786"/>
    <w:rsid w:val="00B26575"/>
    <w:rsid w:val="00BC5D67"/>
    <w:rsid w:val="00CB7542"/>
    <w:rsid w:val="00CE15A2"/>
    <w:rsid w:val="00D0557C"/>
    <w:rsid w:val="00DF6481"/>
    <w:rsid w:val="00E738AF"/>
    <w:rsid w:val="00F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14</cp:revision>
  <dcterms:created xsi:type="dcterms:W3CDTF">2014-06-30T15:47:00Z</dcterms:created>
  <dcterms:modified xsi:type="dcterms:W3CDTF">2014-08-01T07:41:00Z</dcterms:modified>
</cp:coreProperties>
</file>